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72" w:rsidRPr="00D043E5" w:rsidRDefault="0061075C">
      <w:pPr>
        <w:rPr>
          <w:lang w:val="ru-RU"/>
        </w:rPr>
        <w:sectPr w:rsidR="00293772" w:rsidRPr="00D043E5" w:rsidSect="0061075C">
          <w:pgSz w:w="11906" w:h="16383"/>
          <w:pgMar w:top="1134" w:right="850" w:bottom="1134" w:left="1134" w:header="720" w:footer="720" w:gutter="0"/>
          <w:cols w:space="720"/>
        </w:sectPr>
      </w:pPr>
      <w:bookmarkStart w:id="0" w:name="_GoBack"/>
      <w:bookmarkStart w:id="1" w:name="block-48190263"/>
      <w:bookmarkEnd w:id="0"/>
      <w:r>
        <w:rPr>
          <w:noProof/>
          <w:lang w:val="ru-RU"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физр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bookmarkStart w:id="2" w:name="block-48190266"/>
      <w:bookmarkEnd w:id="1"/>
      <w:r w:rsidRPr="00D043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D043E5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D043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43E5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D043E5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bookmarkStart w:id="3" w:name="79e598a1-35ad-4f9e-b680-ee17a40231bb"/>
      <w:r w:rsidRPr="00D043E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293772">
      <w:pPr>
        <w:rPr>
          <w:lang w:val="ru-RU"/>
        </w:rPr>
        <w:sectPr w:rsidR="00293772" w:rsidRPr="00D043E5">
          <w:pgSz w:w="11906" w:h="16383"/>
          <w:pgMar w:top="1134" w:right="850" w:bottom="1134" w:left="1701" w:header="720" w:footer="720" w:gutter="0"/>
          <w:cols w:space="720"/>
        </w:sect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bookmarkStart w:id="4" w:name="block-48190264"/>
      <w:bookmarkEnd w:id="2"/>
      <w:r w:rsidRPr="00D043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5" w:name="_Toc101876902"/>
      <w:bookmarkEnd w:id="5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r w:rsidRPr="0061075C">
        <w:rPr>
          <w:rFonts w:ascii="Times New Roman" w:hAnsi="Times New Roman"/>
          <w:color w:val="000000"/>
          <w:sz w:val="28"/>
          <w:lang w:val="ru-RU"/>
        </w:rPr>
        <w:t xml:space="preserve">Осанка. Занятия гимнастикой в Древней Греции. Древние Олимпийские игры. </w:t>
      </w:r>
      <w:r w:rsidRPr="00D043E5">
        <w:rPr>
          <w:rFonts w:ascii="Times New Roman" w:hAnsi="Times New Roman"/>
          <w:color w:val="000000"/>
          <w:sz w:val="28"/>
          <w:lang w:val="ru-RU"/>
        </w:rPr>
        <w:t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293772" w:rsidRPr="0061075C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</w:t>
      </w:r>
      <w:r w:rsidRPr="0061075C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D043E5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D043E5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6" w:name="_Toc101876903"/>
      <w:bookmarkEnd w:id="6"/>
      <w:r w:rsidRPr="00D043E5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7" w:name="_Toc101876904"/>
      <w:bookmarkEnd w:id="7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293772" w:rsidRPr="0061075C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 w:rsidRPr="0061075C">
        <w:rPr>
          <w:rFonts w:ascii="Times New Roman" w:hAnsi="Times New Roman"/>
          <w:color w:val="000000"/>
          <w:sz w:val="28"/>
          <w:lang w:val="ru-RU"/>
        </w:rPr>
        <w:t>(на выбор) при наличии материально-технического обеспечения).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293772" w:rsidRPr="00D043E5" w:rsidRDefault="00293772">
      <w:pPr>
        <w:rPr>
          <w:lang w:val="ru-RU"/>
        </w:rPr>
        <w:sectPr w:rsidR="00293772" w:rsidRPr="00D043E5">
          <w:pgSz w:w="11906" w:h="16383"/>
          <w:pgMar w:top="1134" w:right="850" w:bottom="1134" w:left="1701" w:header="720" w:footer="720" w:gutter="0"/>
          <w:cols w:space="720"/>
        </w:sect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48190265"/>
      <w:bookmarkEnd w:id="4"/>
      <w:bookmarkEnd w:id="8"/>
      <w:r w:rsidRPr="00D043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3772" w:rsidRPr="00D043E5" w:rsidRDefault="00293772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293772" w:rsidRPr="00D043E5" w:rsidRDefault="00293772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2" w:name="_Toc101876895"/>
      <w:bookmarkEnd w:id="12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43E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D043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43E5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D043E5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3" w:name="_Toc101876898"/>
      <w:bookmarkEnd w:id="13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43E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043E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формирующими физическими упражнениями: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4" w:name="_Toc101876899"/>
      <w:bookmarkEnd w:id="14"/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left="12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43E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D043E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293772" w:rsidRPr="00D043E5" w:rsidRDefault="00293772">
      <w:pPr>
        <w:spacing w:after="0" w:line="264" w:lineRule="auto"/>
        <w:ind w:left="120"/>
        <w:jc w:val="both"/>
        <w:rPr>
          <w:lang w:val="ru-RU"/>
        </w:rPr>
      </w:pP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293772" w:rsidRPr="00D043E5" w:rsidRDefault="009E72C1">
      <w:pPr>
        <w:spacing w:after="0" w:line="264" w:lineRule="auto"/>
        <w:ind w:firstLine="600"/>
        <w:jc w:val="both"/>
        <w:rPr>
          <w:lang w:val="ru-RU"/>
        </w:rPr>
      </w:pPr>
      <w:r w:rsidRPr="00D043E5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293772" w:rsidRPr="00D043E5" w:rsidRDefault="00293772">
      <w:pPr>
        <w:rPr>
          <w:lang w:val="ru-RU"/>
        </w:rPr>
        <w:sectPr w:rsidR="00293772" w:rsidRPr="00D043E5">
          <w:pgSz w:w="11906" w:h="16383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bookmarkStart w:id="15" w:name="block-48190260"/>
      <w:bookmarkEnd w:id="9"/>
      <w:r w:rsidRPr="00D043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9377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 w:rsidRPr="00610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9377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 w:rsidRPr="00610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9377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 w:rsidRPr="00610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937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 w:rsidRPr="00610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43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bookmarkStart w:id="16" w:name="block-4819026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937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движения. Гимнастика. Общие принципы выполнения гимнастических упражнений. 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2937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293772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29377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3772" w:rsidRDefault="00293772">
            <w:pPr>
              <w:spacing w:after="0"/>
              <w:ind w:left="135"/>
            </w:pP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772" w:rsidRDefault="00293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772" w:rsidRDefault="00293772"/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93772" w:rsidRDefault="002937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3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Pr="00D043E5" w:rsidRDefault="009E72C1">
            <w:pPr>
              <w:spacing w:after="0"/>
              <w:ind w:left="135"/>
              <w:rPr>
                <w:lang w:val="ru-RU"/>
              </w:rPr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 w:rsidRPr="00D043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93772" w:rsidRDefault="009E7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772" w:rsidRDefault="00293772"/>
        </w:tc>
      </w:tr>
    </w:tbl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293772">
      <w:pPr>
        <w:sectPr w:rsidR="00293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772" w:rsidRDefault="009E72C1">
      <w:pPr>
        <w:spacing w:after="0"/>
        <w:ind w:left="120"/>
      </w:pPr>
      <w:bookmarkStart w:id="17" w:name="block-4819026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3772" w:rsidRDefault="009E72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3772" w:rsidRDefault="00293772">
      <w:pPr>
        <w:spacing w:after="0" w:line="480" w:lineRule="auto"/>
        <w:ind w:left="120"/>
      </w:pPr>
    </w:p>
    <w:p w:rsidR="00293772" w:rsidRDefault="00293772">
      <w:pPr>
        <w:spacing w:after="0" w:line="480" w:lineRule="auto"/>
        <w:ind w:left="120"/>
      </w:pPr>
    </w:p>
    <w:p w:rsidR="00293772" w:rsidRDefault="00293772">
      <w:pPr>
        <w:spacing w:after="0"/>
        <w:ind w:left="120"/>
      </w:pPr>
    </w:p>
    <w:p w:rsidR="00293772" w:rsidRDefault="009E72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3772" w:rsidRDefault="00293772">
      <w:pPr>
        <w:spacing w:after="0" w:line="480" w:lineRule="auto"/>
        <w:ind w:left="120"/>
      </w:pPr>
    </w:p>
    <w:p w:rsidR="00293772" w:rsidRDefault="00293772">
      <w:pPr>
        <w:spacing w:after="0"/>
        <w:ind w:left="120"/>
      </w:pPr>
    </w:p>
    <w:p w:rsidR="00293772" w:rsidRPr="00D043E5" w:rsidRDefault="009E72C1">
      <w:pPr>
        <w:spacing w:after="0" w:line="480" w:lineRule="auto"/>
        <w:ind w:left="120"/>
        <w:rPr>
          <w:lang w:val="ru-RU"/>
        </w:rPr>
      </w:pPr>
      <w:r w:rsidRPr="00D043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3772" w:rsidRPr="00D043E5" w:rsidRDefault="00293772">
      <w:pPr>
        <w:spacing w:after="0" w:line="480" w:lineRule="auto"/>
        <w:ind w:left="120"/>
        <w:rPr>
          <w:lang w:val="ru-RU"/>
        </w:rPr>
      </w:pPr>
    </w:p>
    <w:p w:rsidR="00293772" w:rsidRPr="00D043E5" w:rsidRDefault="00293772">
      <w:pPr>
        <w:rPr>
          <w:lang w:val="ru-RU"/>
        </w:rPr>
        <w:sectPr w:rsidR="00293772" w:rsidRPr="00D043E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E72C1" w:rsidRPr="00D043E5" w:rsidRDefault="009E72C1">
      <w:pPr>
        <w:rPr>
          <w:lang w:val="ru-RU"/>
        </w:rPr>
      </w:pPr>
    </w:p>
    <w:sectPr w:rsidR="009E72C1" w:rsidRPr="00D043E5" w:rsidSect="00B377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3772"/>
    <w:rsid w:val="00293772"/>
    <w:rsid w:val="0061075C"/>
    <w:rsid w:val="009E72C1"/>
    <w:rsid w:val="00B37704"/>
    <w:rsid w:val="00D043E5"/>
    <w:rsid w:val="00E2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770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37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4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4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15683</Words>
  <Characters>89394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2024-10-30T09:00:00Z</cp:lastPrinted>
  <dcterms:created xsi:type="dcterms:W3CDTF">2024-11-08T13:02:00Z</dcterms:created>
  <dcterms:modified xsi:type="dcterms:W3CDTF">2024-11-08T13:02:00Z</dcterms:modified>
</cp:coreProperties>
</file>